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99173" w14:textId="77777777" w:rsidR="00A57E1C" w:rsidRDefault="005B14F6">
      <w:r>
        <w:t>Name_________________________________</w:t>
      </w:r>
    </w:p>
    <w:p w14:paraId="66ADD439" w14:textId="77777777" w:rsidR="005B14F6" w:rsidRDefault="005B14F6">
      <w:r>
        <w:t>Period________</w:t>
      </w:r>
    </w:p>
    <w:p w14:paraId="35B37AAE" w14:textId="77777777" w:rsidR="005B14F6" w:rsidRDefault="005B14F6">
      <w:r>
        <w:t xml:space="preserve">Fill in the data table below (be sure to color your drawings).  Your analogy should represent the function of the RNA molecule.  Example:  mRNA carries the message out of the nucleus like a postman carries mail to individuals.  Use page </w:t>
      </w:r>
      <w:r w:rsidR="00FF7C93">
        <w:t xml:space="preserve">363 (page </w:t>
      </w:r>
      <w:r>
        <w:t>300</w:t>
      </w:r>
      <w:r w:rsidR="00FF7C93">
        <w:t xml:space="preserve"> in old book)</w:t>
      </w:r>
      <w:r>
        <w:t xml:space="preserve"> in your book as a reference</w:t>
      </w:r>
      <w:r w:rsidR="00FF7C93"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620"/>
        <w:gridCol w:w="3330"/>
        <w:gridCol w:w="3708"/>
      </w:tblGrid>
      <w:tr w:rsidR="005B14F6" w14:paraId="61138DB6" w14:textId="77777777" w:rsidTr="005B14F6">
        <w:tc>
          <w:tcPr>
            <w:tcW w:w="918" w:type="dxa"/>
          </w:tcPr>
          <w:p w14:paraId="4176353C" w14:textId="77777777" w:rsidR="005B14F6" w:rsidRDefault="005B14F6"/>
        </w:tc>
        <w:tc>
          <w:tcPr>
            <w:tcW w:w="1620" w:type="dxa"/>
          </w:tcPr>
          <w:p w14:paraId="6EE51855" w14:textId="77777777" w:rsidR="005B14F6" w:rsidRDefault="005B14F6">
            <w:r>
              <w:t>Definition</w:t>
            </w:r>
          </w:p>
        </w:tc>
        <w:tc>
          <w:tcPr>
            <w:tcW w:w="3330" w:type="dxa"/>
          </w:tcPr>
          <w:p w14:paraId="65E37767" w14:textId="77777777" w:rsidR="005B14F6" w:rsidRDefault="005B14F6">
            <w:r>
              <w:t>Drawing</w:t>
            </w:r>
          </w:p>
        </w:tc>
        <w:tc>
          <w:tcPr>
            <w:tcW w:w="3708" w:type="dxa"/>
          </w:tcPr>
          <w:p w14:paraId="62689471" w14:textId="77777777" w:rsidR="005B14F6" w:rsidRDefault="005B14F6">
            <w:r>
              <w:t>Analogy (must draw and describe)</w:t>
            </w:r>
          </w:p>
        </w:tc>
      </w:tr>
      <w:tr w:rsidR="005B14F6" w14:paraId="1254CFCD" w14:textId="77777777" w:rsidTr="005B14F6">
        <w:tc>
          <w:tcPr>
            <w:tcW w:w="918" w:type="dxa"/>
          </w:tcPr>
          <w:p w14:paraId="46307714" w14:textId="77777777" w:rsidR="005B14F6" w:rsidRDefault="005B14F6">
            <w:r>
              <w:t>mRNA</w:t>
            </w:r>
          </w:p>
        </w:tc>
        <w:tc>
          <w:tcPr>
            <w:tcW w:w="1620" w:type="dxa"/>
          </w:tcPr>
          <w:p w14:paraId="4C550CB0" w14:textId="77777777" w:rsidR="005B14F6" w:rsidRDefault="005B14F6"/>
          <w:p w14:paraId="75D48E48" w14:textId="77777777" w:rsidR="005B14F6" w:rsidRDefault="005B14F6"/>
          <w:p w14:paraId="766351E5" w14:textId="77777777" w:rsidR="005B14F6" w:rsidRDefault="005B14F6"/>
          <w:p w14:paraId="5B49B434" w14:textId="77777777" w:rsidR="005B14F6" w:rsidRDefault="005B14F6"/>
          <w:p w14:paraId="35930C07" w14:textId="77777777" w:rsidR="005B14F6" w:rsidRDefault="005B14F6"/>
          <w:p w14:paraId="654139EA" w14:textId="77777777" w:rsidR="005B14F6" w:rsidRDefault="005B14F6"/>
          <w:p w14:paraId="1257A9E4" w14:textId="77777777" w:rsidR="005B14F6" w:rsidRDefault="005B14F6"/>
          <w:p w14:paraId="481D482D" w14:textId="77777777" w:rsidR="005B14F6" w:rsidRDefault="005B14F6"/>
          <w:p w14:paraId="2666B09A" w14:textId="77777777" w:rsidR="005B14F6" w:rsidRDefault="005B14F6"/>
          <w:p w14:paraId="4C91DE02" w14:textId="77777777" w:rsidR="005B14F6" w:rsidRDefault="005B14F6"/>
          <w:p w14:paraId="12FED94E" w14:textId="77777777" w:rsidR="005B14F6" w:rsidRDefault="005B14F6"/>
          <w:p w14:paraId="55E3525C" w14:textId="77777777" w:rsidR="005B14F6" w:rsidRDefault="005B14F6"/>
          <w:p w14:paraId="0CDB8923" w14:textId="77777777" w:rsidR="005B14F6" w:rsidRDefault="005B14F6"/>
          <w:p w14:paraId="5D28C4E7" w14:textId="77777777" w:rsidR="005B14F6" w:rsidRDefault="005B14F6"/>
          <w:p w14:paraId="0016ACCF" w14:textId="77777777" w:rsidR="005B14F6" w:rsidRDefault="005B14F6"/>
          <w:p w14:paraId="00F04158" w14:textId="77777777" w:rsidR="005B14F6" w:rsidRDefault="005B14F6"/>
          <w:p w14:paraId="1C076CAB" w14:textId="77777777" w:rsidR="005B14F6" w:rsidRDefault="005B14F6"/>
          <w:p w14:paraId="63E096E1" w14:textId="77777777" w:rsidR="005B14F6" w:rsidRDefault="005B14F6"/>
          <w:p w14:paraId="3A093232" w14:textId="77777777" w:rsidR="005B14F6" w:rsidRDefault="005B14F6"/>
          <w:p w14:paraId="0DD776B1" w14:textId="77777777" w:rsidR="005B14F6" w:rsidRDefault="005B14F6"/>
          <w:p w14:paraId="1DF12591" w14:textId="77777777" w:rsidR="005B14F6" w:rsidRDefault="005B14F6"/>
        </w:tc>
        <w:tc>
          <w:tcPr>
            <w:tcW w:w="3330" w:type="dxa"/>
          </w:tcPr>
          <w:p w14:paraId="473AE72B" w14:textId="77777777" w:rsidR="005B14F6" w:rsidRDefault="005B14F6"/>
        </w:tc>
        <w:tc>
          <w:tcPr>
            <w:tcW w:w="3708" w:type="dxa"/>
          </w:tcPr>
          <w:p w14:paraId="39C33F01" w14:textId="77777777" w:rsidR="005B14F6" w:rsidRDefault="005B14F6"/>
        </w:tc>
      </w:tr>
      <w:tr w:rsidR="005B14F6" w14:paraId="0357CA19" w14:textId="77777777" w:rsidTr="005B14F6">
        <w:tc>
          <w:tcPr>
            <w:tcW w:w="918" w:type="dxa"/>
          </w:tcPr>
          <w:p w14:paraId="5AB4950E" w14:textId="77777777" w:rsidR="005B14F6" w:rsidRDefault="005B14F6">
            <w:proofErr w:type="spellStart"/>
            <w:r>
              <w:t>tRNA</w:t>
            </w:r>
            <w:proofErr w:type="spellEnd"/>
          </w:p>
        </w:tc>
        <w:tc>
          <w:tcPr>
            <w:tcW w:w="1620" w:type="dxa"/>
          </w:tcPr>
          <w:p w14:paraId="5CC73305" w14:textId="77777777" w:rsidR="005B14F6" w:rsidRDefault="005B14F6"/>
        </w:tc>
        <w:tc>
          <w:tcPr>
            <w:tcW w:w="3330" w:type="dxa"/>
          </w:tcPr>
          <w:p w14:paraId="60FD2719" w14:textId="77777777" w:rsidR="005B14F6" w:rsidRDefault="005B14F6"/>
          <w:p w14:paraId="6AD1D394" w14:textId="77777777" w:rsidR="005B14F6" w:rsidRDefault="005B14F6"/>
          <w:p w14:paraId="0EAECB61" w14:textId="77777777" w:rsidR="005B14F6" w:rsidRDefault="005B14F6"/>
          <w:p w14:paraId="62BD1064" w14:textId="77777777" w:rsidR="005B14F6" w:rsidRDefault="005B14F6"/>
          <w:p w14:paraId="0A2AC976" w14:textId="77777777" w:rsidR="005B14F6" w:rsidRDefault="005B14F6"/>
          <w:p w14:paraId="267F7462" w14:textId="77777777" w:rsidR="005B14F6" w:rsidRDefault="005B14F6"/>
          <w:p w14:paraId="02A09624" w14:textId="77777777" w:rsidR="005B14F6" w:rsidRDefault="005B14F6"/>
          <w:p w14:paraId="65ACA1F1" w14:textId="77777777" w:rsidR="005B14F6" w:rsidRDefault="005B14F6"/>
          <w:p w14:paraId="2ACD839B" w14:textId="77777777" w:rsidR="005B14F6" w:rsidRDefault="005B14F6"/>
          <w:p w14:paraId="293E8EC0" w14:textId="77777777" w:rsidR="005B14F6" w:rsidRDefault="005B14F6"/>
          <w:p w14:paraId="5FF7337D" w14:textId="77777777" w:rsidR="005B14F6" w:rsidRDefault="005B14F6"/>
          <w:p w14:paraId="297F3726" w14:textId="77777777" w:rsidR="005B14F6" w:rsidRDefault="005B14F6"/>
          <w:p w14:paraId="1073867F" w14:textId="77777777" w:rsidR="005B14F6" w:rsidRDefault="005B14F6"/>
          <w:p w14:paraId="3AFB79DF" w14:textId="77777777" w:rsidR="005B14F6" w:rsidRDefault="005B14F6"/>
          <w:p w14:paraId="5C7F41A4" w14:textId="77777777" w:rsidR="005B14F6" w:rsidRDefault="005B14F6"/>
          <w:p w14:paraId="1906246C" w14:textId="77777777" w:rsidR="005B14F6" w:rsidRDefault="005B14F6"/>
          <w:p w14:paraId="1BAFEFAB" w14:textId="77777777" w:rsidR="005B14F6" w:rsidRDefault="005B14F6"/>
          <w:p w14:paraId="478A41F2" w14:textId="77777777" w:rsidR="005B14F6" w:rsidRDefault="005B14F6"/>
        </w:tc>
        <w:tc>
          <w:tcPr>
            <w:tcW w:w="3708" w:type="dxa"/>
          </w:tcPr>
          <w:p w14:paraId="1E10BE0D" w14:textId="77777777" w:rsidR="005B14F6" w:rsidRDefault="005B14F6"/>
        </w:tc>
      </w:tr>
      <w:tr w:rsidR="005B14F6" w14:paraId="0C9EB660" w14:textId="77777777" w:rsidTr="005B14F6">
        <w:tc>
          <w:tcPr>
            <w:tcW w:w="918" w:type="dxa"/>
          </w:tcPr>
          <w:p w14:paraId="59F0DE99" w14:textId="77777777" w:rsidR="005B14F6" w:rsidRDefault="005B14F6">
            <w:proofErr w:type="spellStart"/>
            <w:r>
              <w:lastRenderedPageBreak/>
              <w:t>rRNA</w:t>
            </w:r>
            <w:proofErr w:type="spellEnd"/>
          </w:p>
        </w:tc>
        <w:tc>
          <w:tcPr>
            <w:tcW w:w="1620" w:type="dxa"/>
          </w:tcPr>
          <w:p w14:paraId="0898724C" w14:textId="77777777" w:rsidR="005B14F6" w:rsidRDefault="005B14F6"/>
        </w:tc>
        <w:tc>
          <w:tcPr>
            <w:tcW w:w="3330" w:type="dxa"/>
          </w:tcPr>
          <w:p w14:paraId="5B657180" w14:textId="77777777" w:rsidR="005B14F6" w:rsidRDefault="005B14F6"/>
          <w:p w14:paraId="5DC01590" w14:textId="77777777" w:rsidR="005B14F6" w:rsidRDefault="005B14F6"/>
          <w:p w14:paraId="2D081BE4" w14:textId="77777777" w:rsidR="005B14F6" w:rsidRDefault="005B14F6"/>
          <w:p w14:paraId="2B22C6DB" w14:textId="77777777" w:rsidR="005B14F6" w:rsidRDefault="005B14F6"/>
          <w:p w14:paraId="70338EE8" w14:textId="77777777" w:rsidR="005B14F6" w:rsidRDefault="005B14F6"/>
          <w:p w14:paraId="04FE41D6" w14:textId="77777777" w:rsidR="005B14F6" w:rsidRDefault="005B14F6"/>
          <w:p w14:paraId="2930636B" w14:textId="77777777" w:rsidR="005B14F6" w:rsidRDefault="005B14F6"/>
          <w:p w14:paraId="4062CDF2" w14:textId="77777777" w:rsidR="005B14F6" w:rsidRDefault="005B14F6"/>
          <w:p w14:paraId="2983A118" w14:textId="77777777" w:rsidR="005B14F6" w:rsidRDefault="005B14F6"/>
          <w:p w14:paraId="39C7E9F0" w14:textId="77777777" w:rsidR="005B14F6" w:rsidRDefault="005B14F6"/>
          <w:p w14:paraId="45667C52" w14:textId="77777777" w:rsidR="005B14F6" w:rsidRDefault="005B14F6"/>
          <w:p w14:paraId="07BC315B" w14:textId="77777777" w:rsidR="005B14F6" w:rsidRDefault="005B14F6"/>
          <w:p w14:paraId="59BE222F" w14:textId="77777777" w:rsidR="005B14F6" w:rsidRDefault="005B14F6"/>
          <w:p w14:paraId="6E3252C4" w14:textId="77777777" w:rsidR="005B14F6" w:rsidRDefault="005B14F6"/>
          <w:p w14:paraId="1B9E2669" w14:textId="77777777" w:rsidR="005B14F6" w:rsidRDefault="005B14F6"/>
          <w:p w14:paraId="1D3451B4" w14:textId="77777777" w:rsidR="005B14F6" w:rsidRDefault="005B14F6"/>
          <w:p w14:paraId="7B2F2BC5" w14:textId="77777777" w:rsidR="005B14F6" w:rsidRDefault="005B14F6"/>
          <w:p w14:paraId="5BAF2C69" w14:textId="77777777" w:rsidR="005B14F6" w:rsidRDefault="005B14F6"/>
          <w:p w14:paraId="6A479E1F" w14:textId="77777777" w:rsidR="005B14F6" w:rsidRDefault="005B14F6"/>
          <w:p w14:paraId="5889ED44" w14:textId="77777777" w:rsidR="005B14F6" w:rsidRDefault="005B14F6"/>
        </w:tc>
        <w:tc>
          <w:tcPr>
            <w:tcW w:w="3708" w:type="dxa"/>
          </w:tcPr>
          <w:p w14:paraId="3E603A05" w14:textId="77777777" w:rsidR="005B14F6" w:rsidRDefault="005B14F6"/>
        </w:tc>
      </w:tr>
    </w:tbl>
    <w:p w14:paraId="3FC72B36" w14:textId="77777777" w:rsidR="005B14F6" w:rsidRDefault="005B14F6"/>
    <w:p w14:paraId="56D18225" w14:textId="77777777" w:rsidR="00716936" w:rsidRDefault="00716936" w:rsidP="00716936"/>
    <w:p w14:paraId="3E7AA2E1" w14:textId="77777777" w:rsidR="00716936" w:rsidRDefault="00716936" w:rsidP="00716936"/>
    <w:p w14:paraId="01C758A0" w14:textId="77777777" w:rsidR="00716936" w:rsidRDefault="00716936" w:rsidP="00716936"/>
    <w:p w14:paraId="579F9F28" w14:textId="77777777" w:rsidR="00716936" w:rsidRDefault="00716936" w:rsidP="00716936"/>
    <w:p w14:paraId="21A9A1BE" w14:textId="77777777" w:rsidR="00716936" w:rsidRDefault="00716936" w:rsidP="00716936"/>
    <w:p w14:paraId="03AEC933" w14:textId="77777777" w:rsidR="00716936" w:rsidRDefault="00716936" w:rsidP="00716936"/>
    <w:p w14:paraId="63694E77" w14:textId="77777777" w:rsidR="00716936" w:rsidRDefault="00716936" w:rsidP="00716936"/>
    <w:p w14:paraId="59F41A20" w14:textId="77777777" w:rsidR="00716936" w:rsidRDefault="00716936" w:rsidP="00716936"/>
    <w:p w14:paraId="049B10E0" w14:textId="77777777" w:rsidR="00716936" w:rsidRDefault="00716936" w:rsidP="00716936"/>
    <w:p w14:paraId="4BE30D48" w14:textId="77777777" w:rsidR="00716936" w:rsidRDefault="00716936" w:rsidP="00716936"/>
    <w:p w14:paraId="60816DED" w14:textId="77777777" w:rsidR="00716936" w:rsidRDefault="00716936" w:rsidP="00716936"/>
    <w:p w14:paraId="60631714" w14:textId="77777777" w:rsidR="00716936" w:rsidRDefault="00716936" w:rsidP="00716936"/>
    <w:p w14:paraId="54794F61" w14:textId="77777777" w:rsidR="00716936" w:rsidRDefault="00716936" w:rsidP="00716936"/>
    <w:p w14:paraId="4CE71268" w14:textId="77777777" w:rsidR="00716936" w:rsidRDefault="00716936" w:rsidP="00716936"/>
    <w:p w14:paraId="57B9F546" w14:textId="77777777" w:rsidR="00716936" w:rsidRPr="00716936" w:rsidRDefault="00716936" w:rsidP="00716936">
      <w:r w:rsidRPr="00716936">
        <w:lastRenderedPageBreak/>
        <w:t>Name____________</w:t>
      </w:r>
      <w:r w:rsidR="00C43EB0">
        <w:t>Key</w:t>
      </w:r>
      <w:r w:rsidRPr="00716936">
        <w:t>_____________________</w:t>
      </w:r>
    </w:p>
    <w:p w14:paraId="140361F0" w14:textId="77777777" w:rsidR="00716936" w:rsidRPr="00716936" w:rsidRDefault="00716936" w:rsidP="00716936">
      <w:r w:rsidRPr="00716936">
        <w:t>Period________</w:t>
      </w:r>
    </w:p>
    <w:p w14:paraId="60D0F00E" w14:textId="77777777" w:rsidR="00716936" w:rsidRPr="00716936" w:rsidRDefault="00716936" w:rsidP="00716936">
      <w:r w:rsidRPr="00716936">
        <w:t>Fill in the data table below (be sure to color your drawings).  Your analogy should represent the function of the RNA molecule.  Example:  mRNA carries the message out of the nucleus like a postman carries mail to individuals.  Use page 300 in your book as a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620"/>
        <w:gridCol w:w="3330"/>
        <w:gridCol w:w="3708"/>
      </w:tblGrid>
      <w:tr w:rsidR="00716936" w:rsidRPr="00716936" w14:paraId="352C8AE9" w14:textId="77777777" w:rsidTr="000B25F5">
        <w:tc>
          <w:tcPr>
            <w:tcW w:w="918" w:type="dxa"/>
          </w:tcPr>
          <w:p w14:paraId="4A9627F2" w14:textId="77777777" w:rsidR="00716936" w:rsidRPr="00716936" w:rsidRDefault="00716936" w:rsidP="00716936">
            <w:pPr>
              <w:spacing w:after="200" w:line="276" w:lineRule="auto"/>
            </w:pPr>
          </w:p>
        </w:tc>
        <w:tc>
          <w:tcPr>
            <w:tcW w:w="1620" w:type="dxa"/>
          </w:tcPr>
          <w:p w14:paraId="7D87471A" w14:textId="77777777" w:rsidR="00716936" w:rsidRPr="00716936" w:rsidRDefault="00716936" w:rsidP="00716936">
            <w:pPr>
              <w:spacing w:after="200" w:line="276" w:lineRule="auto"/>
            </w:pPr>
            <w:r w:rsidRPr="00716936">
              <w:t>Definition</w:t>
            </w:r>
          </w:p>
        </w:tc>
        <w:tc>
          <w:tcPr>
            <w:tcW w:w="3330" w:type="dxa"/>
          </w:tcPr>
          <w:p w14:paraId="49BFA8A1" w14:textId="77777777" w:rsidR="00716936" w:rsidRPr="00716936" w:rsidRDefault="00716936" w:rsidP="00716936">
            <w:pPr>
              <w:spacing w:after="200" w:line="276" w:lineRule="auto"/>
            </w:pPr>
            <w:r w:rsidRPr="00716936">
              <w:t>Drawing</w:t>
            </w:r>
          </w:p>
        </w:tc>
        <w:tc>
          <w:tcPr>
            <w:tcW w:w="3708" w:type="dxa"/>
          </w:tcPr>
          <w:p w14:paraId="58B50FD0" w14:textId="77777777" w:rsidR="00716936" w:rsidRPr="00716936" w:rsidRDefault="00716936" w:rsidP="00716936">
            <w:pPr>
              <w:spacing w:after="200" w:line="276" w:lineRule="auto"/>
            </w:pPr>
            <w:r w:rsidRPr="00716936">
              <w:t>Analogy (must draw and describe)</w:t>
            </w:r>
          </w:p>
        </w:tc>
      </w:tr>
      <w:tr w:rsidR="00716936" w:rsidRPr="00716936" w14:paraId="0FB6A49B" w14:textId="77777777" w:rsidTr="000B25F5">
        <w:tc>
          <w:tcPr>
            <w:tcW w:w="918" w:type="dxa"/>
          </w:tcPr>
          <w:p w14:paraId="08D9D926" w14:textId="77777777" w:rsidR="00716936" w:rsidRPr="00716936" w:rsidRDefault="00716936" w:rsidP="00716936">
            <w:pPr>
              <w:spacing w:after="200" w:line="276" w:lineRule="auto"/>
            </w:pPr>
            <w:r w:rsidRPr="00716936">
              <w:t>mRNA</w:t>
            </w:r>
          </w:p>
        </w:tc>
        <w:tc>
          <w:tcPr>
            <w:tcW w:w="1620" w:type="dxa"/>
          </w:tcPr>
          <w:p w14:paraId="286C4BBE" w14:textId="77777777" w:rsidR="00716936" w:rsidRPr="00716936" w:rsidRDefault="00C43EB0" w:rsidP="00716936">
            <w:pPr>
              <w:spacing w:after="200" w:line="276" w:lineRule="auto"/>
            </w:pPr>
            <w:r>
              <w:t>The molecules that carry copies of the DNA instructions.</w:t>
            </w:r>
          </w:p>
          <w:p w14:paraId="5DA26FB2" w14:textId="77777777" w:rsidR="00716936" w:rsidRPr="00716936" w:rsidRDefault="00716936" w:rsidP="00716936">
            <w:pPr>
              <w:spacing w:after="200" w:line="276" w:lineRule="auto"/>
            </w:pPr>
          </w:p>
          <w:p w14:paraId="3BA3D7EE" w14:textId="77777777" w:rsidR="00716936" w:rsidRPr="00716936" w:rsidRDefault="00716936" w:rsidP="00716936">
            <w:pPr>
              <w:spacing w:after="200" w:line="276" w:lineRule="auto"/>
            </w:pPr>
          </w:p>
          <w:p w14:paraId="179F9E41" w14:textId="77777777" w:rsidR="00716936" w:rsidRPr="00716936" w:rsidRDefault="00716936" w:rsidP="00716936">
            <w:pPr>
              <w:spacing w:after="200" w:line="276" w:lineRule="auto"/>
            </w:pPr>
          </w:p>
          <w:p w14:paraId="6186E074" w14:textId="77777777" w:rsidR="00716936" w:rsidRPr="00716936" w:rsidRDefault="00716936" w:rsidP="00716936">
            <w:pPr>
              <w:spacing w:after="200" w:line="276" w:lineRule="auto"/>
            </w:pPr>
          </w:p>
          <w:p w14:paraId="0E5DAEDD" w14:textId="77777777" w:rsidR="00716936" w:rsidRPr="00716936" w:rsidRDefault="00716936" w:rsidP="00716936">
            <w:pPr>
              <w:spacing w:after="200" w:line="276" w:lineRule="auto"/>
            </w:pPr>
          </w:p>
          <w:p w14:paraId="3B0A1D44" w14:textId="77777777" w:rsidR="00716936" w:rsidRPr="00716936" w:rsidRDefault="00716936" w:rsidP="00716936">
            <w:pPr>
              <w:spacing w:after="200" w:line="276" w:lineRule="auto"/>
            </w:pPr>
          </w:p>
        </w:tc>
        <w:tc>
          <w:tcPr>
            <w:tcW w:w="3330" w:type="dxa"/>
          </w:tcPr>
          <w:p w14:paraId="0E119066" w14:textId="77777777" w:rsidR="00716936" w:rsidRPr="00716936" w:rsidRDefault="00C43EB0" w:rsidP="00716936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12A9DF7" wp14:editId="6AFB003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407035</wp:posOffset>
                  </wp:positionV>
                  <wp:extent cx="1641475" cy="2619375"/>
                  <wp:effectExtent l="19050" t="0" r="0" b="0"/>
                  <wp:wrapThrough wrapText="bothSides">
                    <wp:wrapPolygon edited="0">
                      <wp:start x="-251" y="0"/>
                      <wp:lineTo x="-251" y="21521"/>
                      <wp:lineTo x="21558" y="21521"/>
                      <wp:lineTo x="21558" y="0"/>
                      <wp:lineTo x="-251" y="0"/>
                    </wp:wrapPolygon>
                  </wp:wrapThrough>
                  <wp:docPr id="1" name="Picture 1" descr="C:\Documents and Settings\kfriden\Desktop\mRNA-colo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friden\Desktop\mRNA-colo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8" w:type="dxa"/>
          </w:tcPr>
          <w:p w14:paraId="52DD5299" w14:textId="77777777" w:rsidR="00716936" w:rsidRPr="00716936" w:rsidRDefault="00716936" w:rsidP="00716936">
            <w:pPr>
              <w:spacing w:after="200" w:line="276" w:lineRule="auto"/>
            </w:pPr>
          </w:p>
        </w:tc>
      </w:tr>
      <w:tr w:rsidR="00716936" w:rsidRPr="00716936" w14:paraId="267F7E00" w14:textId="77777777" w:rsidTr="000B25F5">
        <w:tc>
          <w:tcPr>
            <w:tcW w:w="918" w:type="dxa"/>
          </w:tcPr>
          <w:p w14:paraId="6CD58CCC" w14:textId="77777777" w:rsidR="00716936" w:rsidRPr="00716936" w:rsidRDefault="00716936" w:rsidP="00716936">
            <w:pPr>
              <w:spacing w:after="200" w:line="276" w:lineRule="auto"/>
            </w:pPr>
            <w:proofErr w:type="spellStart"/>
            <w:r w:rsidRPr="00716936">
              <w:t>tRNA</w:t>
            </w:r>
            <w:proofErr w:type="spellEnd"/>
          </w:p>
        </w:tc>
        <w:tc>
          <w:tcPr>
            <w:tcW w:w="1620" w:type="dxa"/>
          </w:tcPr>
          <w:p w14:paraId="57875AAE" w14:textId="77777777" w:rsidR="00716936" w:rsidRPr="00716936" w:rsidRDefault="00C43EB0" w:rsidP="00716936">
            <w:pPr>
              <w:spacing w:after="200" w:line="276" w:lineRule="auto"/>
            </w:pPr>
            <w:r>
              <w:t>Transfers each amino acid to the ribosome as it is specified by coded messages in mRNA</w:t>
            </w:r>
          </w:p>
        </w:tc>
        <w:tc>
          <w:tcPr>
            <w:tcW w:w="3330" w:type="dxa"/>
          </w:tcPr>
          <w:p w14:paraId="7EAEA6B0" w14:textId="77777777" w:rsidR="00716936" w:rsidRPr="00716936" w:rsidRDefault="00716936" w:rsidP="00716936">
            <w:pPr>
              <w:spacing w:after="200" w:line="276" w:lineRule="auto"/>
            </w:pPr>
          </w:p>
          <w:p w14:paraId="0D3DBA35" w14:textId="77777777" w:rsidR="00716936" w:rsidRPr="00716936" w:rsidRDefault="00C43EB0" w:rsidP="00716936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43547B" wp14:editId="440CD61D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-9525</wp:posOffset>
                  </wp:positionV>
                  <wp:extent cx="1668145" cy="1933575"/>
                  <wp:effectExtent l="19050" t="0" r="8255" b="0"/>
                  <wp:wrapThrough wrapText="bothSides">
                    <wp:wrapPolygon edited="0">
                      <wp:start x="-247" y="0"/>
                      <wp:lineTo x="-247" y="21494"/>
                      <wp:lineTo x="21707" y="21494"/>
                      <wp:lineTo x="21707" y="0"/>
                      <wp:lineTo x="-247" y="0"/>
                    </wp:wrapPolygon>
                  </wp:wrapThrough>
                  <wp:docPr id="2" name="Picture 2" descr="C:\Documents and Settings\kfriden\Desktop\transfer-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friden\Desktop\transfer-r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41D37EE" w14:textId="77777777" w:rsidR="00716936" w:rsidRPr="00716936" w:rsidRDefault="00716936" w:rsidP="00716936">
            <w:pPr>
              <w:spacing w:after="200" w:line="276" w:lineRule="auto"/>
            </w:pPr>
          </w:p>
          <w:p w14:paraId="3FF77389" w14:textId="77777777" w:rsidR="00716936" w:rsidRPr="00716936" w:rsidRDefault="00716936" w:rsidP="00716936">
            <w:pPr>
              <w:spacing w:after="200" w:line="276" w:lineRule="auto"/>
            </w:pPr>
          </w:p>
          <w:p w14:paraId="131832F4" w14:textId="77777777" w:rsidR="00716936" w:rsidRPr="00716936" w:rsidRDefault="00716936" w:rsidP="00716936">
            <w:pPr>
              <w:spacing w:after="200" w:line="276" w:lineRule="auto"/>
            </w:pPr>
          </w:p>
          <w:p w14:paraId="22676880" w14:textId="77777777" w:rsidR="00716936" w:rsidRPr="00716936" w:rsidRDefault="00716936" w:rsidP="00716936">
            <w:pPr>
              <w:spacing w:after="200" w:line="276" w:lineRule="auto"/>
            </w:pPr>
          </w:p>
          <w:p w14:paraId="7420B044" w14:textId="77777777" w:rsidR="00716936" w:rsidRPr="00716936" w:rsidRDefault="00716936" w:rsidP="00716936">
            <w:pPr>
              <w:spacing w:after="200" w:line="276" w:lineRule="auto"/>
            </w:pPr>
          </w:p>
          <w:p w14:paraId="251722A1" w14:textId="77777777" w:rsidR="00716936" w:rsidRPr="00716936" w:rsidRDefault="00716936" w:rsidP="00716936">
            <w:pPr>
              <w:spacing w:after="200" w:line="276" w:lineRule="auto"/>
            </w:pPr>
          </w:p>
          <w:p w14:paraId="03985322" w14:textId="77777777" w:rsidR="00716936" w:rsidRPr="00716936" w:rsidRDefault="00716936" w:rsidP="00716936">
            <w:pPr>
              <w:spacing w:after="200" w:line="276" w:lineRule="auto"/>
            </w:pPr>
          </w:p>
          <w:p w14:paraId="05B9EE43" w14:textId="77777777" w:rsidR="00716936" w:rsidRPr="00716936" w:rsidRDefault="00716936" w:rsidP="00716936">
            <w:pPr>
              <w:spacing w:after="200" w:line="276" w:lineRule="auto"/>
            </w:pPr>
          </w:p>
        </w:tc>
        <w:tc>
          <w:tcPr>
            <w:tcW w:w="3708" w:type="dxa"/>
          </w:tcPr>
          <w:p w14:paraId="48F62893" w14:textId="77777777" w:rsidR="00716936" w:rsidRPr="00716936" w:rsidRDefault="00716936" w:rsidP="00716936">
            <w:pPr>
              <w:spacing w:after="200" w:line="276" w:lineRule="auto"/>
            </w:pPr>
          </w:p>
        </w:tc>
      </w:tr>
      <w:tr w:rsidR="00716936" w:rsidRPr="00716936" w14:paraId="36709A16" w14:textId="77777777" w:rsidTr="000B25F5">
        <w:tc>
          <w:tcPr>
            <w:tcW w:w="918" w:type="dxa"/>
          </w:tcPr>
          <w:p w14:paraId="04117D60" w14:textId="77777777" w:rsidR="00716936" w:rsidRPr="00716936" w:rsidRDefault="00716936" w:rsidP="00716936">
            <w:pPr>
              <w:spacing w:after="200" w:line="276" w:lineRule="auto"/>
            </w:pPr>
            <w:proofErr w:type="spellStart"/>
            <w:r w:rsidRPr="00716936">
              <w:lastRenderedPageBreak/>
              <w:t>rRNA</w:t>
            </w:r>
            <w:proofErr w:type="spellEnd"/>
          </w:p>
        </w:tc>
        <w:tc>
          <w:tcPr>
            <w:tcW w:w="1620" w:type="dxa"/>
          </w:tcPr>
          <w:p w14:paraId="2E038845" w14:textId="77777777" w:rsidR="00716936" w:rsidRPr="00716936" w:rsidRDefault="00C43EB0" w:rsidP="00716936">
            <w:pPr>
              <w:spacing w:after="200" w:line="276" w:lineRule="auto"/>
            </w:pPr>
            <w:r>
              <w:t>Ribosomes are made of this type of RNA</w:t>
            </w:r>
          </w:p>
        </w:tc>
        <w:tc>
          <w:tcPr>
            <w:tcW w:w="3330" w:type="dxa"/>
          </w:tcPr>
          <w:p w14:paraId="588F81FA" w14:textId="77777777" w:rsidR="00716936" w:rsidRPr="00716936" w:rsidRDefault="00C43EB0" w:rsidP="00716936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B7EF1CC" wp14:editId="100F0218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165100</wp:posOffset>
                  </wp:positionV>
                  <wp:extent cx="1598295" cy="1504950"/>
                  <wp:effectExtent l="19050" t="0" r="1905" b="0"/>
                  <wp:wrapThrough wrapText="bothSides">
                    <wp:wrapPolygon edited="0">
                      <wp:start x="-257" y="0"/>
                      <wp:lineTo x="-257" y="21327"/>
                      <wp:lineTo x="21626" y="21327"/>
                      <wp:lineTo x="21626" y="0"/>
                      <wp:lineTo x="-257" y="0"/>
                    </wp:wrapPolygon>
                  </wp:wrapThrough>
                  <wp:docPr id="3" name="Picture 3" descr="C:\Documents and Settings\kfriden\Desktop\3172866876_9415153c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friden\Desktop\3172866876_9415153c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47A3588" w14:textId="77777777" w:rsidR="00716936" w:rsidRPr="00716936" w:rsidRDefault="00716936" w:rsidP="00716936">
            <w:pPr>
              <w:spacing w:after="200" w:line="276" w:lineRule="auto"/>
            </w:pPr>
          </w:p>
        </w:tc>
        <w:tc>
          <w:tcPr>
            <w:tcW w:w="3708" w:type="dxa"/>
          </w:tcPr>
          <w:p w14:paraId="2F64507D" w14:textId="77777777" w:rsidR="00716936" w:rsidRPr="00716936" w:rsidRDefault="00716936" w:rsidP="00716936">
            <w:pPr>
              <w:spacing w:after="200" w:line="276" w:lineRule="auto"/>
            </w:pPr>
          </w:p>
        </w:tc>
      </w:tr>
    </w:tbl>
    <w:p w14:paraId="18D40D32" w14:textId="77777777" w:rsidR="00716936" w:rsidRPr="00716936" w:rsidRDefault="00716936" w:rsidP="00716936"/>
    <w:p w14:paraId="1A0AEA6B" w14:textId="77777777" w:rsidR="00716936" w:rsidRPr="00716936" w:rsidRDefault="00716936" w:rsidP="00716936"/>
    <w:p w14:paraId="2FCFC7A4" w14:textId="77777777" w:rsidR="005B14F6" w:rsidRDefault="005B14F6"/>
    <w:sectPr w:rsidR="005B14F6" w:rsidSect="00A57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4F6"/>
    <w:rsid w:val="00210A9A"/>
    <w:rsid w:val="005B14F6"/>
    <w:rsid w:val="00716936"/>
    <w:rsid w:val="00A57E1C"/>
    <w:rsid w:val="00C43EB0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3CE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4</Pages>
  <Words>165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kfriden</dc:creator>
  <cp:keywords/>
  <dc:description/>
  <cp:lastModifiedBy>User</cp:lastModifiedBy>
  <cp:revision>3</cp:revision>
  <cp:lastPrinted>2011-01-20T15:01:00Z</cp:lastPrinted>
  <dcterms:created xsi:type="dcterms:W3CDTF">2010-01-12T22:01:00Z</dcterms:created>
  <dcterms:modified xsi:type="dcterms:W3CDTF">2013-01-08T17:00:00Z</dcterms:modified>
</cp:coreProperties>
</file>